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-676910</wp:posOffset>
            </wp:positionH>
            <wp:positionV relativeFrom="paragraph">
              <wp:posOffset>80645</wp:posOffset>
            </wp:positionV>
            <wp:extent cx="6879590" cy="1591310"/>
            <wp:effectExtent l="0" t="0" r="0" b="8890"/>
            <wp:wrapNone/>
            <wp:docPr id="1" name="图片 2" descr="红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红头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9590" cy="1591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宋体" w:hAnsi="宋体" w:cs="宋体"/>
          <w:color w:val="000000"/>
          <w:sz w:val="32"/>
          <w:szCs w:val="32"/>
        </w:rPr>
      </w:pPr>
    </w:p>
    <w:p>
      <w:pPr>
        <w:jc w:val="center"/>
        <w:rPr>
          <w:rFonts w:ascii="宋体" w:hAnsi="宋体" w:cs="宋体"/>
          <w:color w:val="000000"/>
          <w:sz w:val="32"/>
          <w:szCs w:val="32"/>
        </w:rPr>
      </w:pPr>
    </w:p>
    <w:p>
      <w:pPr>
        <w:jc w:val="center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黔造价协〔20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宋体" w:hAnsi="宋体" w:cs="宋体"/>
          <w:color w:val="000000"/>
          <w:sz w:val="32"/>
          <w:szCs w:val="32"/>
        </w:rPr>
        <w:t>〕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7</w:t>
      </w:r>
      <w:r>
        <w:rPr>
          <w:rFonts w:hint="eastAsia" w:ascii="宋体" w:hAnsi="宋体" w:cs="宋体"/>
          <w:color w:val="000000"/>
          <w:sz w:val="32"/>
          <w:szCs w:val="32"/>
        </w:rPr>
        <w:t>号</w:t>
      </w:r>
    </w:p>
    <w:p>
      <w:pPr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</w:rPr>
        <w:t>通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/>
          <w:b/>
          <w:bCs/>
          <w:sz w:val="44"/>
          <w:szCs w:val="44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10"/>
          <w:szCs w:val="10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全省各会员单位：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为更好地开展协会党支部活动，了解会员单位是否成立党支部，现决定对全省会员单位进行统计，详见附件1，请将电子版于2024年3月22日前上传至邮箱3303942581@qq.com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instrText xml:space="preserve"> HYPERLINK "mailto:592157873@qq.com。" </w:instrTex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附件1：已成立党支部统计表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仿宋" w:hAnsi="仿宋" w:eastAsia="仿宋" w:cs="仿宋"/>
          <w:color w:val="000000"/>
          <w:kern w:val="0"/>
          <w:sz w:val="10"/>
          <w:szCs w:val="1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联 系 人：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冉薇薇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联系电话：0851-85360205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地    址：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贵州省贵阳市观山湖区世纪金</w:t>
      </w:r>
      <w:bookmarkStart w:id="0" w:name="_GoBack"/>
      <w:bookmarkEnd w:id="0"/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源财富中心B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座 4 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协会网址：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instrText xml:space="preserve"> HYPERLINK "http://gzszj.com/" </w:instrTex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fldChar w:fldCharType="separate"/>
      </w:r>
      <w:r>
        <w:rPr>
          <w:rStyle w:val="8"/>
          <w:rFonts w:hint="eastAsia" w:ascii="仿宋" w:hAnsi="仿宋" w:eastAsia="仿宋" w:cs="仿宋"/>
          <w:kern w:val="0"/>
          <w:sz w:val="31"/>
          <w:szCs w:val="31"/>
          <w:lang w:val="en-US" w:eastAsia="zh-CN" w:bidi="ar"/>
        </w:rPr>
        <w:t>http://gzszj.com/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3590290</wp:posOffset>
            </wp:positionH>
            <wp:positionV relativeFrom="paragraph">
              <wp:posOffset>101600</wp:posOffset>
            </wp:positionV>
            <wp:extent cx="1511935" cy="1542415"/>
            <wp:effectExtent l="0" t="0" r="12065" b="635"/>
            <wp:wrapNone/>
            <wp:docPr id="4" name="图片 4" descr="公章正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公章正确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贵州省建设工程造价管理协会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  <w:sectPr>
          <w:footerReference r:id="rId3" w:type="default"/>
          <w:pgSz w:w="11906" w:h="16838"/>
          <w:pgMar w:top="2098" w:right="1474" w:bottom="1474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已成立党支部统计表</w:t>
      </w:r>
    </w:p>
    <w:tbl>
      <w:tblPr>
        <w:tblStyle w:val="6"/>
        <w:tblW w:w="14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170"/>
        <w:gridCol w:w="780"/>
        <w:gridCol w:w="284"/>
        <w:gridCol w:w="496"/>
        <w:gridCol w:w="2959"/>
        <w:gridCol w:w="1810"/>
        <w:gridCol w:w="2940"/>
        <w:gridCol w:w="1815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118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成立时间（批文号）</w:t>
            </w:r>
          </w:p>
        </w:tc>
        <w:tc>
          <w:tcPr>
            <w:tcW w:w="1118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党组织关系所在地</w:t>
            </w:r>
          </w:p>
        </w:tc>
        <w:tc>
          <w:tcPr>
            <w:tcW w:w="1118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党支部书记</w:t>
            </w:r>
          </w:p>
        </w:tc>
        <w:tc>
          <w:tcPr>
            <w:tcW w:w="3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9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党员人数</w:t>
            </w:r>
          </w:p>
        </w:tc>
        <w:tc>
          <w:tcPr>
            <w:tcW w:w="1118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426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/>
              <w:jc w:val="center"/>
              <w:textAlignment w:val="auto"/>
              <w:rPr>
                <w:rFonts w:hint="default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党员花名册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身份证号码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入党时间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党员组织关系所在地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......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6838" w:h="11906" w:orient="landscape"/>
      <w:pgMar w:top="1361" w:right="1134" w:bottom="680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OkSyaf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iYjQ2NDBlYzNlZTQ0YzNkZmRiN2ZiNzNlN2NjNjkifQ=="/>
  </w:docVars>
  <w:rsids>
    <w:rsidRoot w:val="3BC001DE"/>
    <w:rsid w:val="002B544C"/>
    <w:rsid w:val="006C7541"/>
    <w:rsid w:val="007736E9"/>
    <w:rsid w:val="00BD4116"/>
    <w:rsid w:val="00C603FA"/>
    <w:rsid w:val="01162BB9"/>
    <w:rsid w:val="02972DD0"/>
    <w:rsid w:val="02D15AB4"/>
    <w:rsid w:val="041772F0"/>
    <w:rsid w:val="04853C73"/>
    <w:rsid w:val="04A8653D"/>
    <w:rsid w:val="092B03D0"/>
    <w:rsid w:val="098826F0"/>
    <w:rsid w:val="09DA7975"/>
    <w:rsid w:val="0B9B6F7D"/>
    <w:rsid w:val="0BB34516"/>
    <w:rsid w:val="0E216AEA"/>
    <w:rsid w:val="0F417449"/>
    <w:rsid w:val="0F677D02"/>
    <w:rsid w:val="0FAC5576"/>
    <w:rsid w:val="102367E6"/>
    <w:rsid w:val="10472530"/>
    <w:rsid w:val="105A77AC"/>
    <w:rsid w:val="105F5A3D"/>
    <w:rsid w:val="1125714C"/>
    <w:rsid w:val="117F237F"/>
    <w:rsid w:val="13211043"/>
    <w:rsid w:val="133E2072"/>
    <w:rsid w:val="13734411"/>
    <w:rsid w:val="13A1140B"/>
    <w:rsid w:val="13DB3D64"/>
    <w:rsid w:val="14016B19"/>
    <w:rsid w:val="142D083F"/>
    <w:rsid w:val="15795094"/>
    <w:rsid w:val="15D55D5D"/>
    <w:rsid w:val="161C2B60"/>
    <w:rsid w:val="16562DF3"/>
    <w:rsid w:val="16787E64"/>
    <w:rsid w:val="18741B53"/>
    <w:rsid w:val="18A4506D"/>
    <w:rsid w:val="195F6D8F"/>
    <w:rsid w:val="199160AA"/>
    <w:rsid w:val="19FE49AE"/>
    <w:rsid w:val="1B4F7512"/>
    <w:rsid w:val="1BA52CBD"/>
    <w:rsid w:val="1C30647F"/>
    <w:rsid w:val="1C4C3374"/>
    <w:rsid w:val="1C6E49E0"/>
    <w:rsid w:val="1CB0396B"/>
    <w:rsid w:val="1D036806"/>
    <w:rsid w:val="1D5F4F92"/>
    <w:rsid w:val="1F09662D"/>
    <w:rsid w:val="1FC90167"/>
    <w:rsid w:val="1FF4570A"/>
    <w:rsid w:val="201042FC"/>
    <w:rsid w:val="206C4A8F"/>
    <w:rsid w:val="22267F57"/>
    <w:rsid w:val="236910CF"/>
    <w:rsid w:val="2412482E"/>
    <w:rsid w:val="24D32FE1"/>
    <w:rsid w:val="2607225D"/>
    <w:rsid w:val="26176E7E"/>
    <w:rsid w:val="274537DE"/>
    <w:rsid w:val="281C6FE1"/>
    <w:rsid w:val="2901100F"/>
    <w:rsid w:val="29AD05B0"/>
    <w:rsid w:val="2B9C4550"/>
    <w:rsid w:val="2BEC5442"/>
    <w:rsid w:val="2E226218"/>
    <w:rsid w:val="2E3C24FA"/>
    <w:rsid w:val="2E3F130F"/>
    <w:rsid w:val="2E9D046B"/>
    <w:rsid w:val="2EF4212F"/>
    <w:rsid w:val="30DA1B39"/>
    <w:rsid w:val="31BD6A93"/>
    <w:rsid w:val="320F4772"/>
    <w:rsid w:val="356829B6"/>
    <w:rsid w:val="36E16B05"/>
    <w:rsid w:val="371B2546"/>
    <w:rsid w:val="37EC0C97"/>
    <w:rsid w:val="3802192E"/>
    <w:rsid w:val="38DA238F"/>
    <w:rsid w:val="3AA84AEA"/>
    <w:rsid w:val="3AE549B1"/>
    <w:rsid w:val="3B993EA4"/>
    <w:rsid w:val="3BC001DE"/>
    <w:rsid w:val="3C851AE4"/>
    <w:rsid w:val="3C9521CB"/>
    <w:rsid w:val="3F352FD1"/>
    <w:rsid w:val="3F447CE6"/>
    <w:rsid w:val="3FC356A2"/>
    <w:rsid w:val="40A01302"/>
    <w:rsid w:val="4125649B"/>
    <w:rsid w:val="41D15266"/>
    <w:rsid w:val="43413334"/>
    <w:rsid w:val="43867E8A"/>
    <w:rsid w:val="46854887"/>
    <w:rsid w:val="46AA49AD"/>
    <w:rsid w:val="486426EC"/>
    <w:rsid w:val="48D024E5"/>
    <w:rsid w:val="491F7C74"/>
    <w:rsid w:val="4A5418AF"/>
    <w:rsid w:val="4A5E21CA"/>
    <w:rsid w:val="4C642AF9"/>
    <w:rsid w:val="4D1E68EA"/>
    <w:rsid w:val="4D362808"/>
    <w:rsid w:val="4D783BDA"/>
    <w:rsid w:val="4D8B49CA"/>
    <w:rsid w:val="4DA66124"/>
    <w:rsid w:val="4E887154"/>
    <w:rsid w:val="4EC2357B"/>
    <w:rsid w:val="5108766F"/>
    <w:rsid w:val="51765AD2"/>
    <w:rsid w:val="523E63F1"/>
    <w:rsid w:val="538A55E0"/>
    <w:rsid w:val="54025122"/>
    <w:rsid w:val="550A4D05"/>
    <w:rsid w:val="57331365"/>
    <w:rsid w:val="57C8750C"/>
    <w:rsid w:val="57E91B79"/>
    <w:rsid w:val="59140A64"/>
    <w:rsid w:val="59271254"/>
    <w:rsid w:val="5A3543CB"/>
    <w:rsid w:val="5A4E65C0"/>
    <w:rsid w:val="5CAB38A1"/>
    <w:rsid w:val="5CCD1C5D"/>
    <w:rsid w:val="5E6616F1"/>
    <w:rsid w:val="5E9A3AAA"/>
    <w:rsid w:val="5F2525CE"/>
    <w:rsid w:val="5F7425BE"/>
    <w:rsid w:val="5FD742D4"/>
    <w:rsid w:val="608020B6"/>
    <w:rsid w:val="60C53419"/>
    <w:rsid w:val="60DF1C12"/>
    <w:rsid w:val="615D0AEC"/>
    <w:rsid w:val="618D7064"/>
    <w:rsid w:val="61B844E4"/>
    <w:rsid w:val="61C30150"/>
    <w:rsid w:val="6214172B"/>
    <w:rsid w:val="6310120E"/>
    <w:rsid w:val="6338730A"/>
    <w:rsid w:val="642B2C83"/>
    <w:rsid w:val="64674D35"/>
    <w:rsid w:val="646E6D80"/>
    <w:rsid w:val="66494DD2"/>
    <w:rsid w:val="66E17832"/>
    <w:rsid w:val="676C7051"/>
    <w:rsid w:val="67732827"/>
    <w:rsid w:val="68F02ABC"/>
    <w:rsid w:val="6AA638F9"/>
    <w:rsid w:val="6AA63CF5"/>
    <w:rsid w:val="6AAA7446"/>
    <w:rsid w:val="6B186BFE"/>
    <w:rsid w:val="6BFF6582"/>
    <w:rsid w:val="6C2B1406"/>
    <w:rsid w:val="6C917D6C"/>
    <w:rsid w:val="6D8A12B0"/>
    <w:rsid w:val="6EB1286D"/>
    <w:rsid w:val="6FA9632A"/>
    <w:rsid w:val="70B054D2"/>
    <w:rsid w:val="70F27372"/>
    <w:rsid w:val="710B3A9B"/>
    <w:rsid w:val="710C5F3C"/>
    <w:rsid w:val="728E0C70"/>
    <w:rsid w:val="72D726DE"/>
    <w:rsid w:val="73875A1F"/>
    <w:rsid w:val="73A0674E"/>
    <w:rsid w:val="73FC7024"/>
    <w:rsid w:val="74CC492F"/>
    <w:rsid w:val="75846F2D"/>
    <w:rsid w:val="774B2CDF"/>
    <w:rsid w:val="77C45810"/>
    <w:rsid w:val="786A438F"/>
    <w:rsid w:val="78DF64CB"/>
    <w:rsid w:val="798C106E"/>
    <w:rsid w:val="79CD2C51"/>
    <w:rsid w:val="7AB31456"/>
    <w:rsid w:val="7B59098B"/>
    <w:rsid w:val="7BB13140"/>
    <w:rsid w:val="7C5E3241"/>
    <w:rsid w:val="7D0769AA"/>
    <w:rsid w:val="7DAA684A"/>
    <w:rsid w:val="7E062BD5"/>
    <w:rsid w:val="7E5C41B6"/>
    <w:rsid w:val="7EB443DF"/>
    <w:rsid w:val="7EB97C47"/>
    <w:rsid w:val="7EC44DD1"/>
    <w:rsid w:val="7EDB1ADD"/>
    <w:rsid w:val="7EF833C5"/>
    <w:rsid w:val="7FDB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256</Words>
  <Characters>314</Characters>
  <Lines>9</Lines>
  <Paragraphs>2</Paragraphs>
  <TotalTime>8</TotalTime>
  <ScaleCrop>false</ScaleCrop>
  <LinksUpToDate>false</LinksUpToDate>
  <CharactersWithSpaces>362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2019-03-01T06:01:00Z</dcterms:created>
  <dc:creator>叶子</dc:creator>
  <cp:lastModifiedBy>Administrator</cp:lastModifiedBy>
  <cp:lastPrinted>2024-02-27T02:41:00Z</cp:lastPrinted>
  <dcterms:modified xsi:type="dcterms:W3CDTF">2024-03-11T07:51:38Z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ADB5E8B4AB2A494285457824D82E76D8</vt:lpwstr>
  </property>
</Properties>
</file>